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D14" w:rsidRPr="002D2A5F" w:rsidRDefault="00F80D8A" w:rsidP="00F80D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2A5F">
        <w:rPr>
          <w:rFonts w:ascii="Times New Roman" w:hAnsi="Times New Roman" w:cs="Times New Roman"/>
          <w:b/>
          <w:sz w:val="32"/>
          <w:szCs w:val="32"/>
        </w:rPr>
        <w:t>Внеур</w:t>
      </w:r>
      <w:r w:rsidR="00F32555">
        <w:rPr>
          <w:rFonts w:ascii="Times New Roman" w:hAnsi="Times New Roman" w:cs="Times New Roman"/>
          <w:b/>
          <w:sz w:val="32"/>
          <w:szCs w:val="32"/>
        </w:rPr>
        <w:t>очная деятельность на 2019 – 202</w:t>
      </w:r>
      <w:r w:rsidRPr="002D2A5F">
        <w:rPr>
          <w:rFonts w:ascii="Times New Roman" w:hAnsi="Times New Roman" w:cs="Times New Roman"/>
          <w:b/>
          <w:sz w:val="32"/>
          <w:szCs w:val="32"/>
        </w:rPr>
        <w:t>0 учебный год</w:t>
      </w:r>
    </w:p>
    <w:p w:rsidR="00F80D8A" w:rsidRPr="002D2A5F" w:rsidRDefault="00F80D8A" w:rsidP="00F80D8A">
      <w:pPr>
        <w:rPr>
          <w:rFonts w:ascii="Times New Roman" w:hAnsi="Times New Roman" w:cs="Times New Roman"/>
          <w:sz w:val="24"/>
          <w:szCs w:val="24"/>
        </w:rPr>
      </w:pPr>
      <w:r w:rsidRPr="002D2A5F">
        <w:rPr>
          <w:rFonts w:ascii="Times New Roman" w:hAnsi="Times New Roman" w:cs="Times New Roman"/>
          <w:sz w:val="24"/>
          <w:szCs w:val="24"/>
        </w:rPr>
        <w:t>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5156"/>
        <w:gridCol w:w="1298"/>
        <w:gridCol w:w="2659"/>
      </w:tblGrid>
      <w:tr w:rsidR="00140E35" w:rsidRPr="002D2A5F" w:rsidTr="00140E35">
        <w:tc>
          <w:tcPr>
            <w:tcW w:w="456" w:type="dxa"/>
          </w:tcPr>
          <w:p w:rsidR="00140E35" w:rsidRPr="00B2744C" w:rsidRDefault="00140E35" w:rsidP="00F80D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4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58" w:type="dxa"/>
          </w:tcPr>
          <w:p w:rsidR="00140E35" w:rsidRPr="00B2744C" w:rsidRDefault="00140E35" w:rsidP="00F80D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44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внеурочной деятельности</w:t>
            </w:r>
          </w:p>
        </w:tc>
        <w:tc>
          <w:tcPr>
            <w:tcW w:w="1298" w:type="dxa"/>
          </w:tcPr>
          <w:p w:rsidR="00140E35" w:rsidRPr="00B2744C" w:rsidRDefault="00140E35" w:rsidP="00140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– </w:t>
            </w:r>
            <w:proofErr w:type="gramStart"/>
            <w:r w:rsidRPr="00B2744C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B27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659" w:type="dxa"/>
          </w:tcPr>
          <w:p w:rsidR="00140E35" w:rsidRPr="00B2744C" w:rsidRDefault="00140E35" w:rsidP="00F80D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Преподаватель </w:t>
            </w:r>
          </w:p>
        </w:tc>
      </w:tr>
      <w:tr w:rsidR="00140E35" w:rsidRPr="002D2A5F" w:rsidTr="00140E35">
        <w:tc>
          <w:tcPr>
            <w:tcW w:w="456" w:type="dxa"/>
          </w:tcPr>
          <w:p w:rsidR="00140E35" w:rsidRPr="002D2A5F" w:rsidRDefault="00140E35" w:rsidP="00F8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8" w:type="dxa"/>
          </w:tcPr>
          <w:p w:rsidR="00140E35" w:rsidRPr="002D2A5F" w:rsidRDefault="00140E35" w:rsidP="00F8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Основы смыслового чтения и работа с текстовой информацией в начальной школе</w:t>
            </w:r>
          </w:p>
        </w:tc>
        <w:tc>
          <w:tcPr>
            <w:tcW w:w="1298" w:type="dxa"/>
          </w:tcPr>
          <w:p w:rsidR="00140E35" w:rsidRDefault="00140E35" w:rsidP="00140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0E35" w:rsidRPr="002D2A5F" w:rsidRDefault="00140E35" w:rsidP="00140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140E35" w:rsidRPr="002D2A5F" w:rsidRDefault="00140E35" w:rsidP="00F8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Окулова Я. А.</w:t>
            </w:r>
          </w:p>
        </w:tc>
      </w:tr>
      <w:tr w:rsidR="00140E35" w:rsidRPr="002D2A5F" w:rsidTr="00140E35">
        <w:tc>
          <w:tcPr>
            <w:tcW w:w="456" w:type="dxa"/>
          </w:tcPr>
          <w:p w:rsidR="00140E35" w:rsidRPr="002D2A5F" w:rsidRDefault="00140E35" w:rsidP="00F8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8" w:type="dxa"/>
          </w:tcPr>
          <w:p w:rsidR="00140E35" w:rsidRDefault="00140E35" w:rsidP="00F8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проектно – исследовательской </w:t>
            </w:r>
          </w:p>
          <w:p w:rsidR="00140E35" w:rsidRPr="002D2A5F" w:rsidRDefault="00140E35" w:rsidP="00F8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деятельности в начальной школе</w:t>
            </w:r>
          </w:p>
        </w:tc>
        <w:tc>
          <w:tcPr>
            <w:tcW w:w="1298" w:type="dxa"/>
          </w:tcPr>
          <w:p w:rsidR="00140E35" w:rsidRDefault="00140E35" w:rsidP="00140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E35" w:rsidRPr="002D2A5F" w:rsidRDefault="00140E35" w:rsidP="00140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F8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Окулова Я. А.</w:t>
            </w:r>
          </w:p>
        </w:tc>
      </w:tr>
      <w:tr w:rsidR="00140E35" w:rsidRPr="002D2A5F" w:rsidTr="00140E35">
        <w:tc>
          <w:tcPr>
            <w:tcW w:w="456" w:type="dxa"/>
          </w:tcPr>
          <w:p w:rsidR="00140E35" w:rsidRPr="002D2A5F" w:rsidRDefault="00140E35" w:rsidP="00F8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8" w:type="dxa"/>
          </w:tcPr>
          <w:p w:rsidR="00140E35" w:rsidRPr="002D2A5F" w:rsidRDefault="00140E35" w:rsidP="00F8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1298" w:type="dxa"/>
          </w:tcPr>
          <w:p w:rsidR="00140E35" w:rsidRPr="002D2A5F" w:rsidRDefault="00140E35" w:rsidP="00140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F8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Андросова Е. В.</w:t>
            </w:r>
          </w:p>
        </w:tc>
      </w:tr>
      <w:tr w:rsidR="00140E35" w:rsidRPr="002D2A5F" w:rsidTr="00140E35">
        <w:tc>
          <w:tcPr>
            <w:tcW w:w="456" w:type="dxa"/>
          </w:tcPr>
          <w:p w:rsidR="00140E35" w:rsidRPr="002D2A5F" w:rsidRDefault="00140E35" w:rsidP="00F8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8" w:type="dxa"/>
          </w:tcPr>
          <w:p w:rsidR="00140E35" w:rsidRPr="002D2A5F" w:rsidRDefault="00140E35" w:rsidP="00F8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Занимательный английский</w:t>
            </w:r>
          </w:p>
        </w:tc>
        <w:tc>
          <w:tcPr>
            <w:tcW w:w="1298" w:type="dxa"/>
          </w:tcPr>
          <w:p w:rsidR="00140E35" w:rsidRPr="002D2A5F" w:rsidRDefault="00140E35" w:rsidP="00140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140E35" w:rsidRPr="002D2A5F" w:rsidRDefault="00140E35" w:rsidP="00F8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Акишина</w:t>
            </w:r>
            <w:proofErr w:type="spellEnd"/>
            <w:r w:rsidRPr="002D2A5F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</w:tr>
      <w:tr w:rsidR="00140E35" w:rsidRPr="002D2A5F" w:rsidTr="00140E35">
        <w:tc>
          <w:tcPr>
            <w:tcW w:w="456" w:type="dxa"/>
          </w:tcPr>
          <w:p w:rsidR="00140E35" w:rsidRPr="002D2A5F" w:rsidRDefault="00140E35" w:rsidP="00F8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58" w:type="dxa"/>
          </w:tcPr>
          <w:p w:rsidR="00140E35" w:rsidRPr="002D2A5F" w:rsidRDefault="00140E35" w:rsidP="00F8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Азбука добра</w:t>
            </w:r>
          </w:p>
        </w:tc>
        <w:tc>
          <w:tcPr>
            <w:tcW w:w="1298" w:type="dxa"/>
          </w:tcPr>
          <w:p w:rsidR="00140E35" w:rsidRPr="002D2A5F" w:rsidRDefault="00140E35" w:rsidP="00140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140E35" w:rsidRPr="002D2A5F" w:rsidRDefault="00140E35" w:rsidP="00F8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Окулова Я. А.</w:t>
            </w:r>
          </w:p>
        </w:tc>
      </w:tr>
      <w:tr w:rsidR="00140E35" w:rsidRPr="002D2A5F" w:rsidTr="00140E35">
        <w:tc>
          <w:tcPr>
            <w:tcW w:w="456" w:type="dxa"/>
          </w:tcPr>
          <w:p w:rsidR="00140E35" w:rsidRPr="002D2A5F" w:rsidRDefault="00140E35" w:rsidP="00F8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58" w:type="dxa"/>
          </w:tcPr>
          <w:p w:rsidR="00140E35" w:rsidRPr="002D2A5F" w:rsidRDefault="00140E35" w:rsidP="00F8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Волшебная бумага</w:t>
            </w:r>
          </w:p>
        </w:tc>
        <w:tc>
          <w:tcPr>
            <w:tcW w:w="1298" w:type="dxa"/>
          </w:tcPr>
          <w:p w:rsidR="00140E35" w:rsidRPr="002D2A5F" w:rsidRDefault="00140E35" w:rsidP="00140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F8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Горина О. А.</w:t>
            </w:r>
          </w:p>
        </w:tc>
      </w:tr>
      <w:tr w:rsidR="00140E35" w:rsidRPr="002D2A5F" w:rsidTr="00140E35">
        <w:tc>
          <w:tcPr>
            <w:tcW w:w="456" w:type="dxa"/>
          </w:tcPr>
          <w:p w:rsidR="00140E35" w:rsidRPr="002D2A5F" w:rsidRDefault="00140E35" w:rsidP="00F8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58" w:type="dxa"/>
          </w:tcPr>
          <w:p w:rsidR="00140E35" w:rsidRPr="002D2A5F" w:rsidRDefault="00140E35" w:rsidP="00F8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Мир красок</w:t>
            </w:r>
          </w:p>
        </w:tc>
        <w:tc>
          <w:tcPr>
            <w:tcW w:w="1298" w:type="dxa"/>
          </w:tcPr>
          <w:p w:rsidR="00140E35" w:rsidRPr="002D2A5F" w:rsidRDefault="00140E35" w:rsidP="00140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F8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Горина О. А.</w:t>
            </w:r>
          </w:p>
        </w:tc>
      </w:tr>
      <w:tr w:rsidR="00B2744C" w:rsidRPr="002D2A5F" w:rsidTr="00140E35">
        <w:tc>
          <w:tcPr>
            <w:tcW w:w="456" w:type="dxa"/>
          </w:tcPr>
          <w:p w:rsidR="00B2744C" w:rsidRPr="002D2A5F" w:rsidRDefault="00B2744C" w:rsidP="00F80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8" w:type="dxa"/>
          </w:tcPr>
          <w:p w:rsidR="00B2744C" w:rsidRPr="00B2744C" w:rsidRDefault="00B2744C" w:rsidP="00F80D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44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98" w:type="dxa"/>
          </w:tcPr>
          <w:p w:rsidR="00B2744C" w:rsidRPr="00B2744C" w:rsidRDefault="00B2744C" w:rsidP="00140E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4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59" w:type="dxa"/>
          </w:tcPr>
          <w:p w:rsidR="00B2744C" w:rsidRPr="002D2A5F" w:rsidRDefault="00B2744C" w:rsidP="00F80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0D8A" w:rsidRPr="002D2A5F" w:rsidRDefault="00F80D8A" w:rsidP="00F80D8A">
      <w:pPr>
        <w:rPr>
          <w:rFonts w:ascii="Times New Roman" w:hAnsi="Times New Roman" w:cs="Times New Roman"/>
          <w:sz w:val="24"/>
          <w:szCs w:val="24"/>
        </w:rPr>
      </w:pPr>
    </w:p>
    <w:p w:rsidR="004C5F9E" w:rsidRPr="002D2A5F" w:rsidRDefault="004C5F9E" w:rsidP="00F80D8A">
      <w:pPr>
        <w:rPr>
          <w:rFonts w:ascii="Times New Roman" w:hAnsi="Times New Roman" w:cs="Times New Roman"/>
          <w:sz w:val="24"/>
          <w:szCs w:val="24"/>
        </w:rPr>
      </w:pPr>
      <w:r w:rsidRPr="002D2A5F">
        <w:rPr>
          <w:rFonts w:ascii="Times New Roman" w:hAnsi="Times New Roman" w:cs="Times New Roman"/>
          <w:sz w:val="24"/>
          <w:szCs w:val="24"/>
        </w:rPr>
        <w:t>2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5118"/>
        <w:gridCol w:w="1336"/>
        <w:gridCol w:w="2659"/>
      </w:tblGrid>
      <w:tr w:rsidR="00140E35" w:rsidRPr="002D2A5F" w:rsidTr="00B2744C">
        <w:tc>
          <w:tcPr>
            <w:tcW w:w="458" w:type="dxa"/>
          </w:tcPr>
          <w:p w:rsidR="00140E35" w:rsidRPr="00B2744C" w:rsidRDefault="00140E35" w:rsidP="00C12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4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18" w:type="dxa"/>
          </w:tcPr>
          <w:p w:rsidR="00140E35" w:rsidRPr="00B2744C" w:rsidRDefault="00140E35" w:rsidP="00C12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44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внеурочной деятельности</w:t>
            </w:r>
          </w:p>
        </w:tc>
        <w:tc>
          <w:tcPr>
            <w:tcW w:w="1336" w:type="dxa"/>
          </w:tcPr>
          <w:p w:rsidR="00140E35" w:rsidRPr="00B2744C" w:rsidRDefault="00B2744C" w:rsidP="00140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– </w:t>
            </w:r>
            <w:proofErr w:type="gramStart"/>
            <w:r w:rsidRPr="00B2744C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B27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659" w:type="dxa"/>
          </w:tcPr>
          <w:p w:rsidR="00140E35" w:rsidRPr="00B2744C" w:rsidRDefault="00140E35" w:rsidP="00C12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Преподаватель </w:t>
            </w:r>
          </w:p>
        </w:tc>
      </w:tr>
      <w:tr w:rsidR="00140E35" w:rsidRPr="002D2A5F" w:rsidTr="00B2744C">
        <w:tc>
          <w:tcPr>
            <w:tcW w:w="458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8" w:type="dxa"/>
          </w:tcPr>
          <w:p w:rsidR="00140E35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 xml:space="preserve">Основы смыслового чтения и работа </w:t>
            </w:r>
            <w:proofErr w:type="gramStart"/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D2A5F">
              <w:rPr>
                <w:rFonts w:ascii="Times New Roman" w:hAnsi="Times New Roman" w:cs="Times New Roman"/>
                <w:sz w:val="24"/>
                <w:szCs w:val="24"/>
              </w:rPr>
              <w:t xml:space="preserve"> текстовой</w:t>
            </w:r>
          </w:p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информацией в начальной школе</w:t>
            </w:r>
          </w:p>
        </w:tc>
        <w:tc>
          <w:tcPr>
            <w:tcW w:w="1336" w:type="dxa"/>
          </w:tcPr>
          <w:p w:rsidR="00140E35" w:rsidRPr="002D2A5F" w:rsidRDefault="00140E35" w:rsidP="00B2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Кириллова Е. В.</w:t>
            </w:r>
          </w:p>
        </w:tc>
      </w:tr>
      <w:tr w:rsidR="00140E35" w:rsidRPr="002D2A5F" w:rsidTr="00B2744C">
        <w:tc>
          <w:tcPr>
            <w:tcW w:w="458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8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Основы проектно – исследовательской деятельности в начальной школе</w:t>
            </w:r>
          </w:p>
        </w:tc>
        <w:tc>
          <w:tcPr>
            <w:tcW w:w="1336" w:type="dxa"/>
          </w:tcPr>
          <w:p w:rsidR="00140E35" w:rsidRPr="002D2A5F" w:rsidRDefault="00140E35" w:rsidP="00B2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Кириллова Е. В.</w:t>
            </w:r>
          </w:p>
        </w:tc>
      </w:tr>
      <w:tr w:rsidR="00140E35" w:rsidRPr="002D2A5F" w:rsidTr="00B2744C">
        <w:tc>
          <w:tcPr>
            <w:tcW w:w="458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8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Учимся решать логические задачи</w:t>
            </w:r>
          </w:p>
        </w:tc>
        <w:tc>
          <w:tcPr>
            <w:tcW w:w="1336" w:type="dxa"/>
          </w:tcPr>
          <w:p w:rsidR="00140E35" w:rsidRPr="002D2A5F" w:rsidRDefault="00140E35" w:rsidP="00B2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Кириллова Е. В.</w:t>
            </w:r>
          </w:p>
        </w:tc>
      </w:tr>
      <w:tr w:rsidR="00140E35" w:rsidRPr="002D2A5F" w:rsidTr="00B2744C">
        <w:tc>
          <w:tcPr>
            <w:tcW w:w="458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8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В гостях у сказки</w:t>
            </w:r>
          </w:p>
        </w:tc>
        <w:tc>
          <w:tcPr>
            <w:tcW w:w="1336" w:type="dxa"/>
          </w:tcPr>
          <w:p w:rsidR="00140E35" w:rsidRPr="002D2A5F" w:rsidRDefault="00140E35" w:rsidP="00B2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Кириллова Е. В.</w:t>
            </w:r>
          </w:p>
        </w:tc>
      </w:tr>
      <w:tr w:rsidR="00140E35" w:rsidRPr="002D2A5F" w:rsidTr="00B2744C">
        <w:tc>
          <w:tcPr>
            <w:tcW w:w="458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8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Учимся общаться</w:t>
            </w:r>
          </w:p>
        </w:tc>
        <w:tc>
          <w:tcPr>
            <w:tcW w:w="1336" w:type="dxa"/>
          </w:tcPr>
          <w:p w:rsidR="00140E35" w:rsidRPr="002D2A5F" w:rsidRDefault="00140E35" w:rsidP="00B2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Кириллова Е. В.</w:t>
            </w:r>
          </w:p>
        </w:tc>
      </w:tr>
      <w:tr w:rsidR="00140E35" w:rsidRPr="002D2A5F" w:rsidTr="00B2744C">
        <w:tc>
          <w:tcPr>
            <w:tcW w:w="458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18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Мир красок</w:t>
            </w:r>
          </w:p>
        </w:tc>
        <w:tc>
          <w:tcPr>
            <w:tcW w:w="1336" w:type="dxa"/>
          </w:tcPr>
          <w:p w:rsidR="00140E35" w:rsidRPr="002D2A5F" w:rsidRDefault="00140E35" w:rsidP="00B2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Горина О. А.</w:t>
            </w:r>
          </w:p>
        </w:tc>
      </w:tr>
      <w:tr w:rsidR="00140E35" w:rsidRPr="002D2A5F" w:rsidTr="00B2744C">
        <w:tc>
          <w:tcPr>
            <w:tcW w:w="458" w:type="dxa"/>
          </w:tcPr>
          <w:p w:rsidR="00140E35" w:rsidRPr="002D2A5F" w:rsidRDefault="00B2744C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18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Волшебная бумага</w:t>
            </w:r>
          </w:p>
        </w:tc>
        <w:tc>
          <w:tcPr>
            <w:tcW w:w="1336" w:type="dxa"/>
          </w:tcPr>
          <w:p w:rsidR="00140E35" w:rsidRPr="002D2A5F" w:rsidRDefault="00140E35" w:rsidP="00B2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Горина О. А.</w:t>
            </w:r>
          </w:p>
        </w:tc>
      </w:tr>
      <w:tr w:rsidR="00140E35" w:rsidRPr="002D2A5F" w:rsidTr="00B2744C">
        <w:tc>
          <w:tcPr>
            <w:tcW w:w="458" w:type="dxa"/>
          </w:tcPr>
          <w:p w:rsidR="00140E35" w:rsidRPr="002D2A5F" w:rsidRDefault="00B2744C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18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Занимательный английский</w:t>
            </w:r>
          </w:p>
        </w:tc>
        <w:tc>
          <w:tcPr>
            <w:tcW w:w="1336" w:type="dxa"/>
          </w:tcPr>
          <w:p w:rsidR="00140E35" w:rsidRPr="002D2A5F" w:rsidRDefault="00140E35" w:rsidP="00B2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Акишина</w:t>
            </w:r>
            <w:proofErr w:type="spellEnd"/>
            <w:r w:rsidRPr="002D2A5F">
              <w:rPr>
                <w:rFonts w:ascii="Times New Roman" w:hAnsi="Times New Roman" w:cs="Times New Roman"/>
                <w:sz w:val="24"/>
                <w:szCs w:val="24"/>
              </w:rPr>
              <w:t xml:space="preserve"> А. А</w:t>
            </w:r>
          </w:p>
        </w:tc>
      </w:tr>
      <w:tr w:rsidR="00B2744C" w:rsidRPr="002D2A5F" w:rsidTr="00B2744C">
        <w:tc>
          <w:tcPr>
            <w:tcW w:w="458" w:type="dxa"/>
          </w:tcPr>
          <w:p w:rsidR="00B2744C" w:rsidRDefault="00B2744C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B2744C" w:rsidRPr="00B2744C" w:rsidRDefault="00B2744C" w:rsidP="00C12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44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36" w:type="dxa"/>
          </w:tcPr>
          <w:p w:rsidR="00B2744C" w:rsidRPr="00B2744C" w:rsidRDefault="00B2744C" w:rsidP="00B27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4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59" w:type="dxa"/>
          </w:tcPr>
          <w:p w:rsidR="00B2744C" w:rsidRPr="002D2A5F" w:rsidRDefault="00B2744C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F9E" w:rsidRPr="002D2A5F" w:rsidRDefault="004C5F9E" w:rsidP="00F80D8A">
      <w:pPr>
        <w:rPr>
          <w:rFonts w:ascii="Times New Roman" w:hAnsi="Times New Roman" w:cs="Times New Roman"/>
          <w:sz w:val="24"/>
          <w:szCs w:val="24"/>
        </w:rPr>
      </w:pPr>
    </w:p>
    <w:p w:rsidR="004C5F9E" w:rsidRPr="002D2A5F" w:rsidRDefault="004C5F9E" w:rsidP="00F80D8A">
      <w:pPr>
        <w:rPr>
          <w:rFonts w:ascii="Times New Roman" w:hAnsi="Times New Roman" w:cs="Times New Roman"/>
          <w:sz w:val="24"/>
          <w:szCs w:val="24"/>
        </w:rPr>
      </w:pPr>
      <w:r w:rsidRPr="002D2A5F">
        <w:rPr>
          <w:rFonts w:ascii="Times New Roman" w:hAnsi="Times New Roman" w:cs="Times New Roman"/>
          <w:sz w:val="24"/>
          <w:szCs w:val="24"/>
        </w:rPr>
        <w:t>3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5144"/>
        <w:gridCol w:w="1310"/>
        <w:gridCol w:w="2659"/>
      </w:tblGrid>
      <w:tr w:rsidR="00140E35" w:rsidRPr="002D2A5F" w:rsidTr="00B2744C">
        <w:tc>
          <w:tcPr>
            <w:tcW w:w="456" w:type="dxa"/>
          </w:tcPr>
          <w:p w:rsidR="00140E35" w:rsidRPr="00B2744C" w:rsidRDefault="00140E35" w:rsidP="00C12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4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46" w:type="dxa"/>
          </w:tcPr>
          <w:p w:rsidR="00140E35" w:rsidRPr="00B2744C" w:rsidRDefault="00140E35" w:rsidP="00C12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44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внеурочной деятельности</w:t>
            </w:r>
          </w:p>
        </w:tc>
        <w:tc>
          <w:tcPr>
            <w:tcW w:w="1310" w:type="dxa"/>
          </w:tcPr>
          <w:p w:rsidR="00140E35" w:rsidRPr="00B2744C" w:rsidRDefault="00B2744C" w:rsidP="00140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– </w:t>
            </w:r>
            <w:proofErr w:type="gramStart"/>
            <w:r w:rsidRPr="00B2744C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B27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659" w:type="dxa"/>
          </w:tcPr>
          <w:p w:rsidR="00140E35" w:rsidRPr="00B2744C" w:rsidRDefault="00140E35" w:rsidP="00C12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Преподаватель </w:t>
            </w:r>
          </w:p>
        </w:tc>
      </w:tr>
      <w:tr w:rsidR="00140E35" w:rsidRPr="002D2A5F" w:rsidTr="00B2744C">
        <w:tc>
          <w:tcPr>
            <w:tcW w:w="456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6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Основы смыслового чтения и работа с текстовой информацией в начальной школе</w:t>
            </w:r>
          </w:p>
        </w:tc>
        <w:tc>
          <w:tcPr>
            <w:tcW w:w="1310" w:type="dxa"/>
          </w:tcPr>
          <w:p w:rsidR="00140E35" w:rsidRDefault="00140E35" w:rsidP="003C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0E35" w:rsidRPr="002D2A5F" w:rsidRDefault="00140E35" w:rsidP="003C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Попето И. В.</w:t>
            </w:r>
          </w:p>
        </w:tc>
      </w:tr>
      <w:tr w:rsidR="00140E35" w:rsidRPr="002D2A5F" w:rsidTr="00B2744C">
        <w:tc>
          <w:tcPr>
            <w:tcW w:w="456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6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Основы проектно – исследовательской деятельности в начальной школе</w:t>
            </w:r>
          </w:p>
        </w:tc>
        <w:tc>
          <w:tcPr>
            <w:tcW w:w="1310" w:type="dxa"/>
          </w:tcPr>
          <w:p w:rsidR="00140E35" w:rsidRPr="002D2A5F" w:rsidRDefault="00140E35" w:rsidP="003C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Попето И. В.</w:t>
            </w:r>
          </w:p>
        </w:tc>
      </w:tr>
      <w:tr w:rsidR="00140E35" w:rsidRPr="002D2A5F" w:rsidTr="00B2744C">
        <w:tc>
          <w:tcPr>
            <w:tcW w:w="456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6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Эрудит</w:t>
            </w:r>
          </w:p>
        </w:tc>
        <w:tc>
          <w:tcPr>
            <w:tcW w:w="1310" w:type="dxa"/>
          </w:tcPr>
          <w:p w:rsidR="00140E35" w:rsidRPr="002D2A5F" w:rsidRDefault="00140E35" w:rsidP="003C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Бибенина</w:t>
            </w:r>
            <w:proofErr w:type="spellEnd"/>
            <w:r w:rsidRPr="002D2A5F">
              <w:rPr>
                <w:rFonts w:ascii="Times New Roman" w:hAnsi="Times New Roman" w:cs="Times New Roman"/>
                <w:sz w:val="24"/>
                <w:szCs w:val="24"/>
              </w:rPr>
              <w:t xml:space="preserve"> Д. Я.</w:t>
            </w:r>
          </w:p>
        </w:tc>
      </w:tr>
      <w:tr w:rsidR="00140E35" w:rsidRPr="002D2A5F" w:rsidTr="00B2744C">
        <w:tc>
          <w:tcPr>
            <w:tcW w:w="456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46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Азбука добра</w:t>
            </w:r>
          </w:p>
        </w:tc>
        <w:tc>
          <w:tcPr>
            <w:tcW w:w="1310" w:type="dxa"/>
          </w:tcPr>
          <w:p w:rsidR="00140E35" w:rsidRPr="002D2A5F" w:rsidRDefault="00140E35" w:rsidP="003C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Попето И. В.</w:t>
            </w:r>
          </w:p>
        </w:tc>
      </w:tr>
      <w:tr w:rsidR="00140E35" w:rsidRPr="002D2A5F" w:rsidTr="00B2744C">
        <w:tc>
          <w:tcPr>
            <w:tcW w:w="456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46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Волшебная бумага</w:t>
            </w:r>
          </w:p>
        </w:tc>
        <w:tc>
          <w:tcPr>
            <w:tcW w:w="1310" w:type="dxa"/>
          </w:tcPr>
          <w:p w:rsidR="00140E35" w:rsidRPr="002D2A5F" w:rsidRDefault="00140E35" w:rsidP="003C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Горина О. А.</w:t>
            </w:r>
          </w:p>
        </w:tc>
      </w:tr>
      <w:tr w:rsidR="00140E35" w:rsidRPr="002D2A5F" w:rsidTr="00B2744C">
        <w:tc>
          <w:tcPr>
            <w:tcW w:w="456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46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Народные игры</w:t>
            </w:r>
          </w:p>
        </w:tc>
        <w:tc>
          <w:tcPr>
            <w:tcW w:w="1310" w:type="dxa"/>
          </w:tcPr>
          <w:p w:rsidR="00140E35" w:rsidRPr="002D2A5F" w:rsidRDefault="00140E35" w:rsidP="003C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Попето И. В.</w:t>
            </w:r>
          </w:p>
        </w:tc>
      </w:tr>
      <w:tr w:rsidR="00140E35" w:rsidRPr="002D2A5F" w:rsidTr="00B2744C">
        <w:tc>
          <w:tcPr>
            <w:tcW w:w="456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46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 xml:space="preserve">Ритмика </w:t>
            </w:r>
          </w:p>
        </w:tc>
        <w:tc>
          <w:tcPr>
            <w:tcW w:w="1310" w:type="dxa"/>
          </w:tcPr>
          <w:p w:rsidR="00140E35" w:rsidRPr="002D2A5F" w:rsidRDefault="00140E35" w:rsidP="003C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Попето И. В.</w:t>
            </w:r>
          </w:p>
        </w:tc>
      </w:tr>
      <w:tr w:rsidR="00B2744C" w:rsidRPr="002D2A5F" w:rsidTr="00B2744C">
        <w:tc>
          <w:tcPr>
            <w:tcW w:w="456" w:type="dxa"/>
          </w:tcPr>
          <w:p w:rsidR="00B2744C" w:rsidRDefault="00B2744C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B2744C" w:rsidRPr="00B2744C" w:rsidRDefault="00B2744C" w:rsidP="00C12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44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10" w:type="dxa"/>
          </w:tcPr>
          <w:p w:rsidR="00B2744C" w:rsidRPr="00B2744C" w:rsidRDefault="00B2744C" w:rsidP="003C5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44C"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  <w:tc>
          <w:tcPr>
            <w:tcW w:w="2659" w:type="dxa"/>
          </w:tcPr>
          <w:p w:rsidR="00B2744C" w:rsidRPr="002D2A5F" w:rsidRDefault="00B2744C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:rsidR="002D2A5F" w:rsidRDefault="00370E90" w:rsidP="00F80D8A">
      <w:pPr>
        <w:rPr>
          <w:rFonts w:ascii="Times New Roman" w:hAnsi="Times New Roman" w:cs="Times New Roman"/>
          <w:sz w:val="24"/>
          <w:szCs w:val="24"/>
        </w:rPr>
      </w:pPr>
      <w:r w:rsidRPr="002D2A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F9E" w:rsidRPr="002D2A5F" w:rsidRDefault="00370E90" w:rsidP="00F80D8A">
      <w:pPr>
        <w:rPr>
          <w:rFonts w:ascii="Times New Roman" w:hAnsi="Times New Roman" w:cs="Times New Roman"/>
          <w:sz w:val="24"/>
          <w:szCs w:val="24"/>
        </w:rPr>
      </w:pPr>
      <w:r w:rsidRPr="002D2A5F">
        <w:rPr>
          <w:rFonts w:ascii="Times New Roman" w:hAnsi="Times New Roman" w:cs="Times New Roman"/>
          <w:sz w:val="24"/>
          <w:szCs w:val="24"/>
        </w:rPr>
        <w:t>4 «а»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5157"/>
        <w:gridCol w:w="1297"/>
        <w:gridCol w:w="2659"/>
      </w:tblGrid>
      <w:tr w:rsidR="00140E35" w:rsidRPr="002D2A5F" w:rsidTr="00B2744C">
        <w:tc>
          <w:tcPr>
            <w:tcW w:w="456" w:type="dxa"/>
          </w:tcPr>
          <w:p w:rsidR="00140E35" w:rsidRPr="00B2744C" w:rsidRDefault="00140E35" w:rsidP="00C12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4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59" w:type="dxa"/>
          </w:tcPr>
          <w:p w:rsidR="00140E35" w:rsidRPr="00B2744C" w:rsidRDefault="00140E35" w:rsidP="00C12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44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внеурочной деятельности</w:t>
            </w:r>
          </w:p>
        </w:tc>
        <w:tc>
          <w:tcPr>
            <w:tcW w:w="1297" w:type="dxa"/>
          </w:tcPr>
          <w:p w:rsidR="00140E35" w:rsidRPr="00B2744C" w:rsidRDefault="00B2744C" w:rsidP="00140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– </w:t>
            </w:r>
            <w:proofErr w:type="gramStart"/>
            <w:r w:rsidRPr="00B2744C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B27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659" w:type="dxa"/>
          </w:tcPr>
          <w:p w:rsidR="00140E35" w:rsidRPr="00B2744C" w:rsidRDefault="00140E35" w:rsidP="00C12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Преподаватель </w:t>
            </w:r>
          </w:p>
        </w:tc>
      </w:tr>
      <w:tr w:rsidR="00140E35" w:rsidRPr="002D2A5F" w:rsidTr="00B2744C">
        <w:tc>
          <w:tcPr>
            <w:tcW w:w="456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 xml:space="preserve">Основы смыслового чтения и работа с </w:t>
            </w:r>
            <w:r w:rsidRPr="002D2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текстовой информацией в начальной школе</w:t>
            </w:r>
          </w:p>
        </w:tc>
        <w:tc>
          <w:tcPr>
            <w:tcW w:w="1297" w:type="dxa"/>
          </w:tcPr>
          <w:p w:rsidR="00140E35" w:rsidRDefault="00B2744C" w:rsidP="00B2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140E35" w:rsidRPr="002D2A5F" w:rsidRDefault="00140E35" w:rsidP="00B2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Андросова Д. А.</w:t>
            </w:r>
          </w:p>
        </w:tc>
      </w:tr>
      <w:tr w:rsidR="00140E35" w:rsidRPr="002D2A5F" w:rsidTr="00B2744C">
        <w:tc>
          <w:tcPr>
            <w:tcW w:w="456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1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Основы проектно – исследовательской деятельности в начальной школе</w:t>
            </w:r>
          </w:p>
        </w:tc>
        <w:tc>
          <w:tcPr>
            <w:tcW w:w="1297" w:type="dxa"/>
          </w:tcPr>
          <w:p w:rsidR="00140E35" w:rsidRPr="002D2A5F" w:rsidRDefault="00140E35" w:rsidP="00B2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Андросова Д. А.</w:t>
            </w:r>
          </w:p>
        </w:tc>
      </w:tr>
      <w:tr w:rsidR="00140E35" w:rsidRPr="002D2A5F" w:rsidTr="00B2744C">
        <w:tc>
          <w:tcPr>
            <w:tcW w:w="456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1297" w:type="dxa"/>
          </w:tcPr>
          <w:p w:rsidR="00140E35" w:rsidRPr="002D2A5F" w:rsidRDefault="00140E35" w:rsidP="00B2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Андросова Е. В.</w:t>
            </w:r>
          </w:p>
        </w:tc>
      </w:tr>
      <w:tr w:rsidR="00140E35" w:rsidRPr="002D2A5F" w:rsidTr="00B2744C">
        <w:tc>
          <w:tcPr>
            <w:tcW w:w="456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Занимательный немецкий</w:t>
            </w:r>
          </w:p>
        </w:tc>
        <w:tc>
          <w:tcPr>
            <w:tcW w:w="1297" w:type="dxa"/>
          </w:tcPr>
          <w:p w:rsidR="00140E35" w:rsidRPr="002D2A5F" w:rsidRDefault="00140E35" w:rsidP="00B2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Андросова Д. А.</w:t>
            </w:r>
          </w:p>
        </w:tc>
      </w:tr>
      <w:tr w:rsidR="00140E35" w:rsidRPr="002D2A5F" w:rsidTr="00B2744C">
        <w:tc>
          <w:tcPr>
            <w:tcW w:w="456" w:type="dxa"/>
          </w:tcPr>
          <w:p w:rsidR="00140E35" w:rsidRPr="002D2A5F" w:rsidRDefault="001566B4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Волшебная бумага</w:t>
            </w:r>
          </w:p>
        </w:tc>
        <w:tc>
          <w:tcPr>
            <w:tcW w:w="1297" w:type="dxa"/>
          </w:tcPr>
          <w:p w:rsidR="00140E35" w:rsidRPr="002D2A5F" w:rsidRDefault="00140E35" w:rsidP="00B2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Горина О. А.</w:t>
            </w:r>
          </w:p>
        </w:tc>
      </w:tr>
      <w:tr w:rsidR="00140E35" w:rsidRPr="002D2A5F" w:rsidTr="00B2744C">
        <w:tc>
          <w:tcPr>
            <w:tcW w:w="456" w:type="dxa"/>
          </w:tcPr>
          <w:p w:rsidR="00140E35" w:rsidRPr="002D2A5F" w:rsidRDefault="001566B4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Мир красок</w:t>
            </w:r>
          </w:p>
        </w:tc>
        <w:tc>
          <w:tcPr>
            <w:tcW w:w="1297" w:type="dxa"/>
          </w:tcPr>
          <w:p w:rsidR="00140E35" w:rsidRPr="002D2A5F" w:rsidRDefault="00140E35" w:rsidP="00B2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Горина О. А.</w:t>
            </w:r>
          </w:p>
        </w:tc>
      </w:tr>
      <w:tr w:rsidR="00140E35" w:rsidRPr="002D2A5F" w:rsidTr="00B2744C">
        <w:tc>
          <w:tcPr>
            <w:tcW w:w="456" w:type="dxa"/>
          </w:tcPr>
          <w:p w:rsidR="00140E35" w:rsidRPr="002D2A5F" w:rsidRDefault="001566B4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Подготовка к сдаче комплекса ГТО</w:t>
            </w:r>
          </w:p>
        </w:tc>
        <w:tc>
          <w:tcPr>
            <w:tcW w:w="1297" w:type="dxa"/>
          </w:tcPr>
          <w:p w:rsidR="00140E35" w:rsidRPr="002D2A5F" w:rsidRDefault="00140E35" w:rsidP="00B2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Мазуренко Т. И.</w:t>
            </w:r>
          </w:p>
        </w:tc>
      </w:tr>
      <w:tr w:rsidR="00B2744C" w:rsidRPr="002D2A5F" w:rsidTr="00B2744C">
        <w:tc>
          <w:tcPr>
            <w:tcW w:w="456" w:type="dxa"/>
          </w:tcPr>
          <w:p w:rsidR="00B2744C" w:rsidRPr="002D2A5F" w:rsidRDefault="00B2744C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9" w:type="dxa"/>
          </w:tcPr>
          <w:p w:rsidR="00B2744C" w:rsidRPr="001566B4" w:rsidRDefault="001566B4" w:rsidP="00C12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6B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97" w:type="dxa"/>
          </w:tcPr>
          <w:p w:rsidR="00B2744C" w:rsidRPr="001566B4" w:rsidRDefault="001566B4" w:rsidP="00B27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59" w:type="dxa"/>
          </w:tcPr>
          <w:p w:rsidR="00B2744C" w:rsidRDefault="00B2744C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3695" w:rsidRPr="002D2A5F" w:rsidRDefault="008B3695" w:rsidP="00F80D8A">
      <w:pPr>
        <w:rPr>
          <w:rFonts w:ascii="Times New Roman" w:hAnsi="Times New Roman" w:cs="Times New Roman"/>
          <w:sz w:val="24"/>
          <w:szCs w:val="24"/>
        </w:rPr>
      </w:pPr>
      <w:r w:rsidRPr="002D2A5F">
        <w:rPr>
          <w:rFonts w:ascii="Times New Roman" w:hAnsi="Times New Roman" w:cs="Times New Roman"/>
          <w:sz w:val="24"/>
          <w:szCs w:val="24"/>
        </w:rPr>
        <w:t>4 «б»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5170"/>
        <w:gridCol w:w="1284"/>
        <w:gridCol w:w="2659"/>
      </w:tblGrid>
      <w:tr w:rsidR="00140E35" w:rsidRPr="002D2A5F" w:rsidTr="001566B4">
        <w:tc>
          <w:tcPr>
            <w:tcW w:w="458" w:type="dxa"/>
          </w:tcPr>
          <w:p w:rsidR="00140E35" w:rsidRPr="001566B4" w:rsidRDefault="00140E35" w:rsidP="00C12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6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70" w:type="dxa"/>
          </w:tcPr>
          <w:p w:rsidR="00140E35" w:rsidRPr="001566B4" w:rsidRDefault="00140E35" w:rsidP="00C12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6B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внеурочной деятельности</w:t>
            </w:r>
          </w:p>
        </w:tc>
        <w:tc>
          <w:tcPr>
            <w:tcW w:w="1284" w:type="dxa"/>
          </w:tcPr>
          <w:p w:rsidR="00140E35" w:rsidRPr="001566B4" w:rsidRDefault="001566B4" w:rsidP="00140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– </w:t>
            </w:r>
            <w:proofErr w:type="gramStart"/>
            <w:r w:rsidRPr="00B2744C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B27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659" w:type="dxa"/>
          </w:tcPr>
          <w:p w:rsidR="00140E35" w:rsidRPr="001566B4" w:rsidRDefault="00140E35" w:rsidP="00C12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Преподаватель </w:t>
            </w:r>
          </w:p>
        </w:tc>
      </w:tr>
      <w:tr w:rsidR="00140E35" w:rsidRPr="002D2A5F" w:rsidTr="001566B4">
        <w:tc>
          <w:tcPr>
            <w:tcW w:w="458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0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Основы смыслового чтения и работа с текстовой информацией в начальной школе</w:t>
            </w:r>
          </w:p>
        </w:tc>
        <w:tc>
          <w:tcPr>
            <w:tcW w:w="1284" w:type="dxa"/>
          </w:tcPr>
          <w:p w:rsidR="00140E35" w:rsidRDefault="00140E35" w:rsidP="003C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E35" w:rsidRPr="002D2A5F" w:rsidRDefault="00140E35" w:rsidP="003C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Андросова Д. А.</w:t>
            </w:r>
          </w:p>
        </w:tc>
      </w:tr>
      <w:tr w:rsidR="00140E35" w:rsidRPr="002D2A5F" w:rsidTr="001566B4">
        <w:tc>
          <w:tcPr>
            <w:tcW w:w="458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0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Основы проектно – исследовательской деятельности в начальной школе</w:t>
            </w:r>
          </w:p>
        </w:tc>
        <w:tc>
          <w:tcPr>
            <w:tcW w:w="1284" w:type="dxa"/>
          </w:tcPr>
          <w:p w:rsidR="00140E35" w:rsidRPr="002D2A5F" w:rsidRDefault="00140E35" w:rsidP="003C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Попова – Бондарева Ю. А.</w:t>
            </w:r>
          </w:p>
        </w:tc>
      </w:tr>
      <w:tr w:rsidR="00140E35" w:rsidRPr="002D2A5F" w:rsidTr="001566B4">
        <w:tc>
          <w:tcPr>
            <w:tcW w:w="458" w:type="dxa"/>
          </w:tcPr>
          <w:p w:rsidR="00140E35" w:rsidRPr="002D2A5F" w:rsidRDefault="00B2744C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0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Занимательный немецкий</w:t>
            </w:r>
          </w:p>
        </w:tc>
        <w:tc>
          <w:tcPr>
            <w:tcW w:w="1284" w:type="dxa"/>
          </w:tcPr>
          <w:p w:rsidR="00140E35" w:rsidRPr="002D2A5F" w:rsidRDefault="00140E35" w:rsidP="003C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Андросова Д. А.</w:t>
            </w:r>
          </w:p>
        </w:tc>
      </w:tr>
      <w:tr w:rsidR="00140E35" w:rsidRPr="002D2A5F" w:rsidTr="001566B4">
        <w:tc>
          <w:tcPr>
            <w:tcW w:w="458" w:type="dxa"/>
          </w:tcPr>
          <w:p w:rsidR="00140E35" w:rsidRPr="002D2A5F" w:rsidRDefault="00B2744C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70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Учимся решать логические задачи</w:t>
            </w:r>
          </w:p>
        </w:tc>
        <w:tc>
          <w:tcPr>
            <w:tcW w:w="1284" w:type="dxa"/>
          </w:tcPr>
          <w:p w:rsidR="00140E35" w:rsidRPr="002D2A5F" w:rsidRDefault="00140E35" w:rsidP="003C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Попова – Бондарева Ю. А.</w:t>
            </w:r>
          </w:p>
        </w:tc>
      </w:tr>
      <w:tr w:rsidR="00140E35" w:rsidRPr="002D2A5F" w:rsidTr="001566B4">
        <w:tc>
          <w:tcPr>
            <w:tcW w:w="458" w:type="dxa"/>
          </w:tcPr>
          <w:p w:rsidR="00140E35" w:rsidRPr="002D2A5F" w:rsidRDefault="00B2744C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70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Волшебная бумага</w:t>
            </w:r>
          </w:p>
        </w:tc>
        <w:tc>
          <w:tcPr>
            <w:tcW w:w="1284" w:type="dxa"/>
          </w:tcPr>
          <w:p w:rsidR="00140E35" w:rsidRPr="002D2A5F" w:rsidRDefault="00140E35" w:rsidP="003C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Горина О. А.</w:t>
            </w:r>
          </w:p>
        </w:tc>
      </w:tr>
      <w:tr w:rsidR="00140E35" w:rsidRPr="002D2A5F" w:rsidTr="001566B4">
        <w:tc>
          <w:tcPr>
            <w:tcW w:w="458" w:type="dxa"/>
          </w:tcPr>
          <w:p w:rsidR="00140E35" w:rsidRPr="002D2A5F" w:rsidRDefault="00B2744C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70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Волшебная кисточка</w:t>
            </w:r>
          </w:p>
        </w:tc>
        <w:tc>
          <w:tcPr>
            <w:tcW w:w="1284" w:type="dxa"/>
          </w:tcPr>
          <w:p w:rsidR="00140E35" w:rsidRPr="002D2A5F" w:rsidRDefault="00140E35" w:rsidP="003C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Попова – Бондарева Ю. А.</w:t>
            </w:r>
          </w:p>
        </w:tc>
      </w:tr>
      <w:tr w:rsidR="00140E35" w:rsidRPr="002D2A5F" w:rsidTr="001566B4">
        <w:tc>
          <w:tcPr>
            <w:tcW w:w="458" w:type="dxa"/>
          </w:tcPr>
          <w:p w:rsidR="00140E35" w:rsidRPr="002D2A5F" w:rsidRDefault="00B2744C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70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Спешите делать добрые дела</w:t>
            </w:r>
          </w:p>
        </w:tc>
        <w:tc>
          <w:tcPr>
            <w:tcW w:w="1284" w:type="dxa"/>
          </w:tcPr>
          <w:p w:rsidR="00140E35" w:rsidRPr="002D2A5F" w:rsidRDefault="00140E35" w:rsidP="003C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Попова – Бондарева Ю. А.</w:t>
            </w:r>
          </w:p>
        </w:tc>
      </w:tr>
      <w:tr w:rsidR="00140E35" w:rsidRPr="002D2A5F" w:rsidTr="001566B4">
        <w:tc>
          <w:tcPr>
            <w:tcW w:w="458" w:type="dxa"/>
          </w:tcPr>
          <w:p w:rsidR="00140E35" w:rsidRPr="002D2A5F" w:rsidRDefault="00B2744C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70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Подготовка к сдаче комплекса ГТО</w:t>
            </w:r>
          </w:p>
        </w:tc>
        <w:tc>
          <w:tcPr>
            <w:tcW w:w="1284" w:type="dxa"/>
          </w:tcPr>
          <w:p w:rsidR="00140E35" w:rsidRPr="002D2A5F" w:rsidRDefault="00140E35" w:rsidP="003C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Мазуренко Т. И.</w:t>
            </w:r>
          </w:p>
        </w:tc>
      </w:tr>
      <w:tr w:rsidR="001566B4" w:rsidRPr="002D2A5F" w:rsidTr="001566B4">
        <w:tc>
          <w:tcPr>
            <w:tcW w:w="458" w:type="dxa"/>
          </w:tcPr>
          <w:p w:rsidR="001566B4" w:rsidRDefault="001566B4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1566B4" w:rsidRPr="001566B4" w:rsidRDefault="001566B4" w:rsidP="00C12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6B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84" w:type="dxa"/>
          </w:tcPr>
          <w:p w:rsidR="001566B4" w:rsidRPr="001566B4" w:rsidRDefault="001566B4" w:rsidP="003C5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6B4">
              <w:rPr>
                <w:rFonts w:ascii="Times New Roman" w:hAnsi="Times New Roman" w:cs="Times New Roman"/>
                <w:b/>
                <w:sz w:val="24"/>
                <w:szCs w:val="24"/>
              </w:rPr>
              <w:t>5,5</w:t>
            </w:r>
          </w:p>
        </w:tc>
        <w:tc>
          <w:tcPr>
            <w:tcW w:w="2659" w:type="dxa"/>
          </w:tcPr>
          <w:p w:rsidR="001566B4" w:rsidRDefault="001566B4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3695" w:rsidRPr="002D2A5F" w:rsidRDefault="008B3695" w:rsidP="00F80D8A">
      <w:pPr>
        <w:rPr>
          <w:rFonts w:ascii="Times New Roman" w:hAnsi="Times New Roman" w:cs="Times New Roman"/>
          <w:sz w:val="24"/>
          <w:szCs w:val="24"/>
        </w:rPr>
      </w:pPr>
    </w:p>
    <w:p w:rsidR="008B3695" w:rsidRPr="002D2A5F" w:rsidRDefault="008B3695" w:rsidP="00F80D8A">
      <w:pPr>
        <w:rPr>
          <w:rFonts w:ascii="Times New Roman" w:hAnsi="Times New Roman" w:cs="Times New Roman"/>
          <w:sz w:val="24"/>
          <w:szCs w:val="24"/>
        </w:rPr>
      </w:pPr>
      <w:r w:rsidRPr="002D2A5F">
        <w:rPr>
          <w:rFonts w:ascii="Times New Roman" w:hAnsi="Times New Roman" w:cs="Times New Roman"/>
          <w:sz w:val="24"/>
          <w:szCs w:val="24"/>
        </w:rPr>
        <w:t>5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5169"/>
        <w:gridCol w:w="1285"/>
        <w:gridCol w:w="2659"/>
      </w:tblGrid>
      <w:tr w:rsidR="00140E35" w:rsidRPr="002D2A5F" w:rsidTr="001566B4">
        <w:tc>
          <w:tcPr>
            <w:tcW w:w="456" w:type="dxa"/>
          </w:tcPr>
          <w:p w:rsidR="00140E35" w:rsidRPr="001566B4" w:rsidRDefault="00140E35" w:rsidP="00C12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6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71" w:type="dxa"/>
          </w:tcPr>
          <w:p w:rsidR="00140E35" w:rsidRPr="001566B4" w:rsidRDefault="00140E35" w:rsidP="00C12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6B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внеурочной деятельности</w:t>
            </w:r>
          </w:p>
        </w:tc>
        <w:tc>
          <w:tcPr>
            <w:tcW w:w="1285" w:type="dxa"/>
          </w:tcPr>
          <w:p w:rsidR="00140E35" w:rsidRPr="001566B4" w:rsidRDefault="001566B4" w:rsidP="00140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– </w:t>
            </w:r>
            <w:proofErr w:type="gramStart"/>
            <w:r w:rsidRPr="001566B4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15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659" w:type="dxa"/>
          </w:tcPr>
          <w:p w:rsidR="00140E35" w:rsidRPr="001566B4" w:rsidRDefault="00140E35" w:rsidP="00C12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Преподаватель </w:t>
            </w:r>
          </w:p>
        </w:tc>
      </w:tr>
      <w:tr w:rsidR="00140E35" w:rsidRPr="002D2A5F" w:rsidTr="001566B4">
        <w:tc>
          <w:tcPr>
            <w:tcW w:w="456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1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Мы разные, но все вместе</w:t>
            </w:r>
          </w:p>
        </w:tc>
        <w:tc>
          <w:tcPr>
            <w:tcW w:w="1285" w:type="dxa"/>
          </w:tcPr>
          <w:p w:rsidR="00140E35" w:rsidRPr="002D2A5F" w:rsidRDefault="00B2744C" w:rsidP="00156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Горина О. А.</w:t>
            </w:r>
          </w:p>
        </w:tc>
      </w:tr>
      <w:tr w:rsidR="00140E35" w:rsidRPr="002D2A5F" w:rsidTr="001566B4">
        <w:tc>
          <w:tcPr>
            <w:tcW w:w="456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1" w:type="dxa"/>
          </w:tcPr>
          <w:p w:rsidR="00140E35" w:rsidRPr="002D2A5F" w:rsidRDefault="00140E35" w:rsidP="00C6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Основы проектно – исследовательской деятельности в школе</w:t>
            </w:r>
          </w:p>
        </w:tc>
        <w:tc>
          <w:tcPr>
            <w:tcW w:w="1285" w:type="dxa"/>
          </w:tcPr>
          <w:p w:rsidR="00140E35" w:rsidRPr="002D2A5F" w:rsidRDefault="00B2744C" w:rsidP="00156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</w:tr>
      <w:tr w:rsidR="00140E35" w:rsidRPr="002D2A5F" w:rsidTr="001566B4">
        <w:tc>
          <w:tcPr>
            <w:tcW w:w="456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1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1285" w:type="dxa"/>
          </w:tcPr>
          <w:p w:rsidR="00140E35" w:rsidRPr="002D2A5F" w:rsidRDefault="00B2744C" w:rsidP="00156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Андросова Е. В.</w:t>
            </w:r>
          </w:p>
        </w:tc>
      </w:tr>
      <w:tr w:rsidR="00140E35" w:rsidRPr="002D2A5F" w:rsidTr="001566B4">
        <w:tc>
          <w:tcPr>
            <w:tcW w:w="456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71" w:type="dxa"/>
          </w:tcPr>
          <w:p w:rsidR="00140E35" w:rsidRPr="002D2A5F" w:rsidRDefault="00B2744C" w:rsidP="00782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картография</w:t>
            </w:r>
          </w:p>
        </w:tc>
        <w:tc>
          <w:tcPr>
            <w:tcW w:w="1285" w:type="dxa"/>
          </w:tcPr>
          <w:p w:rsidR="00140E35" w:rsidRPr="002D2A5F" w:rsidRDefault="00B2744C" w:rsidP="00156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Окулова Н. Ю.</w:t>
            </w:r>
          </w:p>
        </w:tc>
      </w:tr>
      <w:tr w:rsidR="00140E35" w:rsidRPr="002D2A5F" w:rsidTr="001566B4">
        <w:tc>
          <w:tcPr>
            <w:tcW w:w="456" w:type="dxa"/>
          </w:tcPr>
          <w:p w:rsidR="00140E35" w:rsidRPr="002D2A5F" w:rsidRDefault="00B2744C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71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Занимательная грамматика</w:t>
            </w:r>
          </w:p>
        </w:tc>
        <w:tc>
          <w:tcPr>
            <w:tcW w:w="1285" w:type="dxa"/>
          </w:tcPr>
          <w:p w:rsidR="00140E35" w:rsidRPr="002D2A5F" w:rsidRDefault="00B2744C" w:rsidP="00156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Бибенина</w:t>
            </w:r>
            <w:proofErr w:type="spellEnd"/>
            <w:r w:rsidRPr="002D2A5F">
              <w:rPr>
                <w:rFonts w:ascii="Times New Roman" w:hAnsi="Times New Roman" w:cs="Times New Roman"/>
                <w:sz w:val="24"/>
                <w:szCs w:val="24"/>
              </w:rPr>
              <w:t xml:space="preserve"> Д. Я.</w:t>
            </w:r>
          </w:p>
        </w:tc>
      </w:tr>
      <w:tr w:rsidR="00140E35" w:rsidRPr="002D2A5F" w:rsidTr="001566B4">
        <w:tc>
          <w:tcPr>
            <w:tcW w:w="456" w:type="dxa"/>
          </w:tcPr>
          <w:p w:rsidR="00140E35" w:rsidRPr="002D2A5F" w:rsidRDefault="00B2744C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71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 xml:space="preserve">Страноведение </w:t>
            </w:r>
          </w:p>
        </w:tc>
        <w:tc>
          <w:tcPr>
            <w:tcW w:w="1285" w:type="dxa"/>
          </w:tcPr>
          <w:p w:rsidR="00140E35" w:rsidRPr="002D2A5F" w:rsidRDefault="00B2744C" w:rsidP="00156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Ц.</w:t>
            </w:r>
          </w:p>
        </w:tc>
      </w:tr>
      <w:tr w:rsidR="00140E35" w:rsidRPr="002D2A5F" w:rsidTr="001566B4">
        <w:tc>
          <w:tcPr>
            <w:tcW w:w="456" w:type="dxa"/>
          </w:tcPr>
          <w:p w:rsidR="00140E35" w:rsidRPr="002D2A5F" w:rsidRDefault="00B2744C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71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Подготовка к сдаче комплекса ГТО</w:t>
            </w:r>
          </w:p>
        </w:tc>
        <w:tc>
          <w:tcPr>
            <w:tcW w:w="1285" w:type="dxa"/>
          </w:tcPr>
          <w:p w:rsidR="00140E35" w:rsidRPr="002D2A5F" w:rsidRDefault="00B2744C" w:rsidP="00156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Мазуренко Т. И.</w:t>
            </w:r>
          </w:p>
        </w:tc>
      </w:tr>
      <w:tr w:rsidR="001566B4" w:rsidRPr="002D2A5F" w:rsidTr="001566B4">
        <w:tc>
          <w:tcPr>
            <w:tcW w:w="456" w:type="dxa"/>
          </w:tcPr>
          <w:p w:rsidR="001566B4" w:rsidRDefault="001566B4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</w:tcPr>
          <w:p w:rsidR="001566B4" w:rsidRPr="001566B4" w:rsidRDefault="001566B4" w:rsidP="00C12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6B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85" w:type="dxa"/>
          </w:tcPr>
          <w:p w:rsidR="001566B4" w:rsidRPr="001566B4" w:rsidRDefault="001566B4" w:rsidP="00156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6B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59" w:type="dxa"/>
          </w:tcPr>
          <w:p w:rsidR="001566B4" w:rsidRPr="002D2A5F" w:rsidRDefault="001566B4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744C" w:rsidRDefault="00B2744C" w:rsidP="00F80D8A">
      <w:pPr>
        <w:rPr>
          <w:rFonts w:ascii="Times New Roman" w:hAnsi="Times New Roman" w:cs="Times New Roman"/>
          <w:sz w:val="24"/>
          <w:szCs w:val="24"/>
        </w:rPr>
      </w:pPr>
    </w:p>
    <w:p w:rsidR="008B3695" w:rsidRPr="002D2A5F" w:rsidRDefault="00782E10" w:rsidP="00F80D8A">
      <w:pPr>
        <w:rPr>
          <w:rFonts w:ascii="Times New Roman" w:hAnsi="Times New Roman" w:cs="Times New Roman"/>
          <w:sz w:val="24"/>
          <w:szCs w:val="24"/>
        </w:rPr>
      </w:pPr>
      <w:r w:rsidRPr="002D2A5F">
        <w:rPr>
          <w:rFonts w:ascii="Times New Roman" w:hAnsi="Times New Roman" w:cs="Times New Roman"/>
          <w:sz w:val="24"/>
          <w:szCs w:val="24"/>
        </w:rPr>
        <w:t>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5169"/>
        <w:gridCol w:w="1285"/>
        <w:gridCol w:w="2659"/>
      </w:tblGrid>
      <w:tr w:rsidR="00140E35" w:rsidRPr="002D2A5F" w:rsidTr="001566B4">
        <w:tc>
          <w:tcPr>
            <w:tcW w:w="458" w:type="dxa"/>
          </w:tcPr>
          <w:p w:rsidR="00140E35" w:rsidRPr="001566B4" w:rsidRDefault="00140E35" w:rsidP="00C12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6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69" w:type="dxa"/>
          </w:tcPr>
          <w:p w:rsidR="00140E35" w:rsidRPr="001566B4" w:rsidRDefault="00140E35" w:rsidP="00C12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6B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внеурочной деятельности</w:t>
            </w:r>
          </w:p>
        </w:tc>
        <w:tc>
          <w:tcPr>
            <w:tcW w:w="1285" w:type="dxa"/>
          </w:tcPr>
          <w:p w:rsidR="00140E35" w:rsidRPr="001566B4" w:rsidRDefault="001566B4" w:rsidP="00140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– </w:t>
            </w:r>
            <w:proofErr w:type="gramStart"/>
            <w:r w:rsidRPr="001566B4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15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659" w:type="dxa"/>
          </w:tcPr>
          <w:p w:rsidR="00140E35" w:rsidRPr="001566B4" w:rsidRDefault="00140E35" w:rsidP="00C12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Преподаватель </w:t>
            </w:r>
          </w:p>
        </w:tc>
      </w:tr>
      <w:tr w:rsidR="00140E35" w:rsidRPr="002D2A5F" w:rsidTr="001566B4">
        <w:tc>
          <w:tcPr>
            <w:tcW w:w="458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Мы разные, но все вместе</w:t>
            </w:r>
          </w:p>
        </w:tc>
        <w:tc>
          <w:tcPr>
            <w:tcW w:w="1285" w:type="dxa"/>
          </w:tcPr>
          <w:p w:rsidR="00140E35" w:rsidRPr="002D2A5F" w:rsidRDefault="00B2744C" w:rsidP="00156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Окулова Н.Ю.</w:t>
            </w:r>
          </w:p>
        </w:tc>
      </w:tr>
      <w:tr w:rsidR="00140E35" w:rsidRPr="002D2A5F" w:rsidTr="001566B4">
        <w:tc>
          <w:tcPr>
            <w:tcW w:w="458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9" w:type="dxa"/>
          </w:tcPr>
          <w:p w:rsidR="00140E35" w:rsidRPr="002D2A5F" w:rsidRDefault="00140E35" w:rsidP="00C6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Основы проектно – исследовательской деятельности в школе</w:t>
            </w:r>
          </w:p>
        </w:tc>
        <w:tc>
          <w:tcPr>
            <w:tcW w:w="1285" w:type="dxa"/>
          </w:tcPr>
          <w:p w:rsidR="00140E35" w:rsidRPr="002D2A5F" w:rsidRDefault="00B2744C" w:rsidP="00156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Окулова Н. Ю.</w:t>
            </w:r>
          </w:p>
        </w:tc>
      </w:tr>
      <w:tr w:rsidR="00140E35" w:rsidRPr="002D2A5F" w:rsidTr="001566B4">
        <w:tc>
          <w:tcPr>
            <w:tcW w:w="458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1285" w:type="dxa"/>
          </w:tcPr>
          <w:p w:rsidR="00140E35" w:rsidRPr="002D2A5F" w:rsidRDefault="00B2744C" w:rsidP="00156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Андросова Е. В.</w:t>
            </w:r>
          </w:p>
        </w:tc>
      </w:tr>
      <w:tr w:rsidR="00140E35" w:rsidRPr="002D2A5F" w:rsidTr="001566B4">
        <w:tc>
          <w:tcPr>
            <w:tcW w:w="458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6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Мой Хабаровский край</w:t>
            </w:r>
          </w:p>
        </w:tc>
        <w:tc>
          <w:tcPr>
            <w:tcW w:w="1285" w:type="dxa"/>
          </w:tcPr>
          <w:p w:rsidR="00140E35" w:rsidRPr="002D2A5F" w:rsidRDefault="00B2744C" w:rsidP="00156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Окулова Н. Ю.</w:t>
            </w:r>
          </w:p>
        </w:tc>
      </w:tr>
      <w:tr w:rsidR="00140E35" w:rsidRPr="002D2A5F" w:rsidTr="001566B4">
        <w:tc>
          <w:tcPr>
            <w:tcW w:w="458" w:type="dxa"/>
          </w:tcPr>
          <w:p w:rsidR="00140E35" w:rsidRPr="002D2A5F" w:rsidRDefault="001566B4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6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Занимательная грамматика</w:t>
            </w:r>
          </w:p>
        </w:tc>
        <w:tc>
          <w:tcPr>
            <w:tcW w:w="1285" w:type="dxa"/>
          </w:tcPr>
          <w:p w:rsidR="00140E35" w:rsidRPr="002D2A5F" w:rsidRDefault="001566B4" w:rsidP="00156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Бибенина</w:t>
            </w:r>
            <w:proofErr w:type="spellEnd"/>
            <w:r w:rsidRPr="002D2A5F">
              <w:rPr>
                <w:rFonts w:ascii="Times New Roman" w:hAnsi="Times New Roman" w:cs="Times New Roman"/>
                <w:sz w:val="24"/>
                <w:szCs w:val="24"/>
              </w:rPr>
              <w:t xml:space="preserve"> Д. Я.</w:t>
            </w:r>
          </w:p>
        </w:tc>
      </w:tr>
      <w:tr w:rsidR="00140E35" w:rsidRPr="002D2A5F" w:rsidTr="001566B4">
        <w:tc>
          <w:tcPr>
            <w:tcW w:w="458" w:type="dxa"/>
          </w:tcPr>
          <w:p w:rsidR="00140E35" w:rsidRPr="002D2A5F" w:rsidRDefault="001566B4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6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1285" w:type="dxa"/>
          </w:tcPr>
          <w:p w:rsidR="00140E35" w:rsidRPr="002D2A5F" w:rsidRDefault="001566B4" w:rsidP="00156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Горина О. А.</w:t>
            </w:r>
          </w:p>
        </w:tc>
      </w:tr>
      <w:tr w:rsidR="00140E35" w:rsidRPr="002D2A5F" w:rsidTr="001566B4">
        <w:tc>
          <w:tcPr>
            <w:tcW w:w="458" w:type="dxa"/>
          </w:tcPr>
          <w:p w:rsidR="00140E35" w:rsidRPr="002D2A5F" w:rsidRDefault="001566B4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6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Подготовка к сдаче комплекса ГТО</w:t>
            </w:r>
          </w:p>
        </w:tc>
        <w:tc>
          <w:tcPr>
            <w:tcW w:w="1285" w:type="dxa"/>
          </w:tcPr>
          <w:p w:rsidR="00140E35" w:rsidRPr="002D2A5F" w:rsidRDefault="001566B4" w:rsidP="00156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140E35" w:rsidRPr="002D2A5F" w:rsidRDefault="00140E35" w:rsidP="00C1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Мазуренко Т. И.</w:t>
            </w:r>
          </w:p>
        </w:tc>
      </w:tr>
      <w:tr w:rsidR="001566B4" w:rsidRPr="002D2A5F" w:rsidTr="001566B4">
        <w:tc>
          <w:tcPr>
            <w:tcW w:w="458" w:type="dxa"/>
          </w:tcPr>
          <w:p w:rsidR="001566B4" w:rsidRPr="001566B4" w:rsidRDefault="001566B4" w:rsidP="00C12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1566B4" w:rsidRPr="001566B4" w:rsidRDefault="001566B4" w:rsidP="00C12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6B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85" w:type="dxa"/>
          </w:tcPr>
          <w:p w:rsidR="001566B4" w:rsidRPr="001566B4" w:rsidRDefault="001566B4" w:rsidP="00156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59" w:type="dxa"/>
          </w:tcPr>
          <w:p w:rsidR="001566B4" w:rsidRPr="001566B4" w:rsidRDefault="001566B4" w:rsidP="00C12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82E10" w:rsidRPr="002D2A5F" w:rsidRDefault="00782E10" w:rsidP="00F80D8A">
      <w:pPr>
        <w:rPr>
          <w:rFonts w:ascii="Times New Roman" w:hAnsi="Times New Roman" w:cs="Times New Roman"/>
          <w:sz w:val="24"/>
          <w:szCs w:val="24"/>
        </w:rPr>
      </w:pPr>
    </w:p>
    <w:p w:rsidR="00FC5549" w:rsidRPr="002D2A5F" w:rsidRDefault="00FC5549" w:rsidP="00F80D8A">
      <w:pPr>
        <w:rPr>
          <w:rFonts w:ascii="Times New Roman" w:hAnsi="Times New Roman" w:cs="Times New Roman"/>
          <w:sz w:val="24"/>
          <w:szCs w:val="24"/>
        </w:rPr>
      </w:pPr>
      <w:r w:rsidRPr="002D2A5F">
        <w:rPr>
          <w:rFonts w:ascii="Times New Roman" w:hAnsi="Times New Roman" w:cs="Times New Roman"/>
          <w:sz w:val="24"/>
          <w:szCs w:val="24"/>
        </w:rPr>
        <w:t>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5220"/>
        <w:gridCol w:w="1234"/>
        <w:gridCol w:w="2659"/>
      </w:tblGrid>
      <w:tr w:rsidR="00140E35" w:rsidRPr="002D2A5F" w:rsidTr="001566B4">
        <w:tc>
          <w:tcPr>
            <w:tcW w:w="458" w:type="dxa"/>
          </w:tcPr>
          <w:p w:rsidR="00140E35" w:rsidRPr="001566B4" w:rsidRDefault="00140E35" w:rsidP="00D014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6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20" w:type="dxa"/>
          </w:tcPr>
          <w:p w:rsidR="00140E35" w:rsidRPr="001566B4" w:rsidRDefault="00140E35" w:rsidP="00D014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6B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внеурочной деятельности</w:t>
            </w:r>
          </w:p>
        </w:tc>
        <w:tc>
          <w:tcPr>
            <w:tcW w:w="1234" w:type="dxa"/>
          </w:tcPr>
          <w:p w:rsidR="00140E35" w:rsidRPr="001566B4" w:rsidRDefault="001566B4" w:rsidP="00140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– </w:t>
            </w:r>
            <w:proofErr w:type="gramStart"/>
            <w:r w:rsidRPr="00B2744C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B27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659" w:type="dxa"/>
          </w:tcPr>
          <w:p w:rsidR="00140E35" w:rsidRPr="001566B4" w:rsidRDefault="00140E35" w:rsidP="00D014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Преподаватель </w:t>
            </w:r>
          </w:p>
        </w:tc>
      </w:tr>
      <w:tr w:rsidR="00140E35" w:rsidRPr="002D2A5F" w:rsidTr="001566B4">
        <w:tc>
          <w:tcPr>
            <w:tcW w:w="458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0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Школа жизни</w:t>
            </w:r>
          </w:p>
        </w:tc>
        <w:tc>
          <w:tcPr>
            <w:tcW w:w="1234" w:type="dxa"/>
          </w:tcPr>
          <w:p w:rsidR="00140E35" w:rsidRPr="002D2A5F" w:rsidRDefault="001566B4" w:rsidP="00156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Глухова О. И.</w:t>
            </w:r>
          </w:p>
        </w:tc>
      </w:tr>
      <w:tr w:rsidR="00140E35" w:rsidRPr="002D2A5F" w:rsidTr="001566B4">
        <w:tc>
          <w:tcPr>
            <w:tcW w:w="458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0" w:type="dxa"/>
          </w:tcPr>
          <w:p w:rsidR="00140E35" w:rsidRPr="002D2A5F" w:rsidRDefault="00140E35" w:rsidP="00C6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Основы проектно – исследовательской деятельности в школе</w:t>
            </w:r>
          </w:p>
        </w:tc>
        <w:tc>
          <w:tcPr>
            <w:tcW w:w="1234" w:type="dxa"/>
          </w:tcPr>
          <w:p w:rsidR="00140E35" w:rsidRPr="002D2A5F" w:rsidRDefault="001566B4" w:rsidP="00156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Глухова О. И.</w:t>
            </w:r>
          </w:p>
        </w:tc>
      </w:tr>
      <w:tr w:rsidR="00140E35" w:rsidRPr="002D2A5F" w:rsidTr="001566B4">
        <w:tc>
          <w:tcPr>
            <w:tcW w:w="458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0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1234" w:type="dxa"/>
          </w:tcPr>
          <w:p w:rsidR="00140E35" w:rsidRPr="002D2A5F" w:rsidRDefault="001566B4" w:rsidP="00156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Андросова Е. В.</w:t>
            </w:r>
          </w:p>
        </w:tc>
      </w:tr>
      <w:tr w:rsidR="00140E35" w:rsidRPr="002D2A5F" w:rsidTr="001566B4">
        <w:tc>
          <w:tcPr>
            <w:tcW w:w="458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20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Страноведение. Азиатско – Тихоокеанский регион</w:t>
            </w:r>
          </w:p>
        </w:tc>
        <w:tc>
          <w:tcPr>
            <w:tcW w:w="1234" w:type="dxa"/>
          </w:tcPr>
          <w:p w:rsidR="00140E35" w:rsidRPr="002D2A5F" w:rsidRDefault="001566B4" w:rsidP="00156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Окулова Н. Ю.</w:t>
            </w:r>
          </w:p>
        </w:tc>
      </w:tr>
      <w:tr w:rsidR="00140E35" w:rsidRPr="002D2A5F" w:rsidTr="001566B4">
        <w:tc>
          <w:tcPr>
            <w:tcW w:w="458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20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Занимательная физика</w:t>
            </w:r>
          </w:p>
        </w:tc>
        <w:tc>
          <w:tcPr>
            <w:tcW w:w="1234" w:type="dxa"/>
          </w:tcPr>
          <w:p w:rsidR="00140E35" w:rsidRPr="002D2A5F" w:rsidRDefault="001566B4" w:rsidP="00156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Глухова О. И.</w:t>
            </w:r>
          </w:p>
        </w:tc>
      </w:tr>
      <w:tr w:rsidR="00140E35" w:rsidRPr="002D2A5F" w:rsidTr="001566B4">
        <w:tc>
          <w:tcPr>
            <w:tcW w:w="458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20" w:type="dxa"/>
          </w:tcPr>
          <w:p w:rsidR="00140E35" w:rsidRPr="002D2A5F" w:rsidRDefault="001566B4" w:rsidP="00C6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сдаче комплекса ГТО</w:t>
            </w:r>
          </w:p>
        </w:tc>
        <w:tc>
          <w:tcPr>
            <w:tcW w:w="1234" w:type="dxa"/>
          </w:tcPr>
          <w:p w:rsidR="00140E35" w:rsidRPr="002D2A5F" w:rsidRDefault="001566B4" w:rsidP="00156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140E35" w:rsidRPr="002D2A5F" w:rsidRDefault="001566B4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Мазуренко Т. И</w:t>
            </w:r>
            <w:r w:rsidR="00140E35" w:rsidRPr="002D2A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0E35" w:rsidRPr="002D2A5F" w:rsidTr="001566B4">
        <w:tc>
          <w:tcPr>
            <w:tcW w:w="458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20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1234" w:type="dxa"/>
          </w:tcPr>
          <w:p w:rsidR="00140E35" w:rsidRPr="002D2A5F" w:rsidRDefault="001566B4" w:rsidP="00156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Горина О. А.</w:t>
            </w:r>
          </w:p>
        </w:tc>
      </w:tr>
      <w:tr w:rsidR="00140E35" w:rsidRPr="002D2A5F" w:rsidTr="001566B4">
        <w:tc>
          <w:tcPr>
            <w:tcW w:w="458" w:type="dxa"/>
          </w:tcPr>
          <w:p w:rsidR="00140E35" w:rsidRPr="002D2A5F" w:rsidRDefault="001566B4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20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Смысловое чтение и работа с текстом</w:t>
            </w:r>
          </w:p>
        </w:tc>
        <w:tc>
          <w:tcPr>
            <w:tcW w:w="1234" w:type="dxa"/>
          </w:tcPr>
          <w:p w:rsidR="00140E35" w:rsidRPr="002D2A5F" w:rsidRDefault="003C5793" w:rsidP="00156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Девятаева</w:t>
            </w:r>
            <w:proofErr w:type="spellEnd"/>
            <w:r w:rsidRPr="002D2A5F">
              <w:rPr>
                <w:rFonts w:ascii="Times New Roman" w:hAnsi="Times New Roman" w:cs="Times New Roman"/>
                <w:sz w:val="24"/>
                <w:szCs w:val="24"/>
              </w:rPr>
              <w:t xml:space="preserve"> О. Г.</w:t>
            </w:r>
          </w:p>
        </w:tc>
      </w:tr>
      <w:tr w:rsidR="003C5793" w:rsidRPr="003C5793" w:rsidTr="001566B4">
        <w:tc>
          <w:tcPr>
            <w:tcW w:w="458" w:type="dxa"/>
          </w:tcPr>
          <w:p w:rsidR="003C5793" w:rsidRPr="003C5793" w:rsidRDefault="003C5793" w:rsidP="00D014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:rsidR="003C5793" w:rsidRPr="003C5793" w:rsidRDefault="003C5793" w:rsidP="00D014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34" w:type="dxa"/>
          </w:tcPr>
          <w:p w:rsidR="003C5793" w:rsidRPr="003C5793" w:rsidRDefault="003C5793" w:rsidP="00156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59" w:type="dxa"/>
          </w:tcPr>
          <w:p w:rsidR="003C5793" w:rsidRPr="003C5793" w:rsidRDefault="003C5793" w:rsidP="00D014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65D21" w:rsidRPr="002D2A5F" w:rsidRDefault="00C65D21" w:rsidP="00F80D8A">
      <w:pPr>
        <w:rPr>
          <w:rFonts w:ascii="Times New Roman" w:hAnsi="Times New Roman" w:cs="Times New Roman"/>
          <w:sz w:val="24"/>
          <w:szCs w:val="24"/>
        </w:rPr>
      </w:pPr>
    </w:p>
    <w:p w:rsidR="00232CA0" w:rsidRPr="002D2A5F" w:rsidRDefault="00232CA0" w:rsidP="00F80D8A">
      <w:pPr>
        <w:rPr>
          <w:rFonts w:ascii="Times New Roman" w:hAnsi="Times New Roman" w:cs="Times New Roman"/>
          <w:sz w:val="24"/>
          <w:szCs w:val="24"/>
        </w:rPr>
      </w:pPr>
      <w:r w:rsidRPr="002D2A5F">
        <w:rPr>
          <w:rFonts w:ascii="Times New Roman" w:hAnsi="Times New Roman" w:cs="Times New Roman"/>
          <w:sz w:val="24"/>
          <w:szCs w:val="24"/>
        </w:rPr>
        <w:t>8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5208"/>
        <w:gridCol w:w="1246"/>
        <w:gridCol w:w="2659"/>
      </w:tblGrid>
      <w:tr w:rsidR="00140E35" w:rsidRPr="002D2A5F" w:rsidTr="003C5793">
        <w:tc>
          <w:tcPr>
            <w:tcW w:w="458" w:type="dxa"/>
          </w:tcPr>
          <w:p w:rsidR="00140E35" w:rsidRPr="003C5793" w:rsidRDefault="00140E35" w:rsidP="00872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7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08" w:type="dxa"/>
          </w:tcPr>
          <w:p w:rsidR="00140E35" w:rsidRPr="003C5793" w:rsidRDefault="00140E35" w:rsidP="00872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79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внеурочной деятельности</w:t>
            </w:r>
          </w:p>
        </w:tc>
        <w:tc>
          <w:tcPr>
            <w:tcW w:w="1246" w:type="dxa"/>
          </w:tcPr>
          <w:p w:rsidR="00140E35" w:rsidRPr="003C5793" w:rsidRDefault="003C5793" w:rsidP="00140E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– </w:t>
            </w:r>
            <w:proofErr w:type="gramStart"/>
            <w:r w:rsidRPr="00B2744C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B27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659" w:type="dxa"/>
          </w:tcPr>
          <w:p w:rsidR="00140E35" w:rsidRPr="003C5793" w:rsidRDefault="00140E35" w:rsidP="00872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793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</w:tr>
      <w:tr w:rsidR="00140E35" w:rsidRPr="002D2A5F" w:rsidTr="003C5793">
        <w:tc>
          <w:tcPr>
            <w:tcW w:w="458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8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Новое поколение</w:t>
            </w:r>
          </w:p>
        </w:tc>
        <w:tc>
          <w:tcPr>
            <w:tcW w:w="1246" w:type="dxa"/>
          </w:tcPr>
          <w:p w:rsidR="00140E35" w:rsidRPr="002D2A5F" w:rsidRDefault="003C5793" w:rsidP="003C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Акишина</w:t>
            </w:r>
            <w:proofErr w:type="spellEnd"/>
            <w:r w:rsidRPr="002D2A5F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</w:tr>
      <w:tr w:rsidR="00140E35" w:rsidRPr="002D2A5F" w:rsidTr="003C5793">
        <w:tc>
          <w:tcPr>
            <w:tcW w:w="458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8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Основы проектно – исследовательской деятельности в школе</w:t>
            </w:r>
          </w:p>
        </w:tc>
        <w:tc>
          <w:tcPr>
            <w:tcW w:w="1246" w:type="dxa"/>
          </w:tcPr>
          <w:p w:rsidR="00140E35" w:rsidRPr="002D2A5F" w:rsidRDefault="003C5793" w:rsidP="003C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Акишина</w:t>
            </w:r>
            <w:proofErr w:type="spellEnd"/>
            <w:r w:rsidRPr="002D2A5F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</w:tr>
      <w:tr w:rsidR="00140E35" w:rsidRPr="002D2A5F" w:rsidTr="003C5793">
        <w:tc>
          <w:tcPr>
            <w:tcW w:w="458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8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Занимательная грамматика</w:t>
            </w:r>
          </w:p>
        </w:tc>
        <w:tc>
          <w:tcPr>
            <w:tcW w:w="1246" w:type="dxa"/>
          </w:tcPr>
          <w:p w:rsidR="00140E35" w:rsidRPr="002D2A5F" w:rsidRDefault="003C5793" w:rsidP="003C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Акишина</w:t>
            </w:r>
            <w:proofErr w:type="spellEnd"/>
            <w:r w:rsidRPr="002D2A5F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</w:tr>
      <w:tr w:rsidR="00140E35" w:rsidRPr="002D2A5F" w:rsidTr="003C5793">
        <w:tc>
          <w:tcPr>
            <w:tcW w:w="458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8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1246" w:type="dxa"/>
          </w:tcPr>
          <w:p w:rsidR="00140E35" w:rsidRPr="002D2A5F" w:rsidRDefault="003C5793" w:rsidP="003C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Андросова Е. В.</w:t>
            </w:r>
          </w:p>
        </w:tc>
      </w:tr>
      <w:tr w:rsidR="00140E35" w:rsidRPr="002D2A5F" w:rsidTr="003C5793">
        <w:tc>
          <w:tcPr>
            <w:tcW w:w="458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8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1246" w:type="dxa"/>
          </w:tcPr>
          <w:p w:rsidR="00140E35" w:rsidRPr="002D2A5F" w:rsidRDefault="003C5793" w:rsidP="003C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Горина О. А.</w:t>
            </w:r>
          </w:p>
        </w:tc>
      </w:tr>
      <w:tr w:rsidR="00140E35" w:rsidRPr="002D2A5F" w:rsidTr="003C5793">
        <w:tc>
          <w:tcPr>
            <w:tcW w:w="458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08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Физическая география Хабаровского края</w:t>
            </w:r>
          </w:p>
        </w:tc>
        <w:tc>
          <w:tcPr>
            <w:tcW w:w="1246" w:type="dxa"/>
          </w:tcPr>
          <w:p w:rsidR="00140E35" w:rsidRPr="002D2A5F" w:rsidRDefault="003C5793" w:rsidP="003C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Окулова Н. Ю.</w:t>
            </w:r>
          </w:p>
        </w:tc>
      </w:tr>
      <w:tr w:rsidR="00140E35" w:rsidRPr="002D2A5F" w:rsidTr="003C5793">
        <w:tc>
          <w:tcPr>
            <w:tcW w:w="458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08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История ДВ. Россия в новое и новейшее время</w:t>
            </w:r>
          </w:p>
        </w:tc>
        <w:tc>
          <w:tcPr>
            <w:tcW w:w="1246" w:type="dxa"/>
          </w:tcPr>
          <w:p w:rsidR="00140E35" w:rsidRPr="002D2A5F" w:rsidRDefault="003C5793" w:rsidP="003C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Окулова Н. Ю.</w:t>
            </w:r>
          </w:p>
        </w:tc>
      </w:tr>
      <w:tr w:rsidR="00140E35" w:rsidRPr="002D2A5F" w:rsidTr="003C5793">
        <w:tc>
          <w:tcPr>
            <w:tcW w:w="458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08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Смысловое чтение и работа с текстом</w:t>
            </w:r>
          </w:p>
        </w:tc>
        <w:tc>
          <w:tcPr>
            <w:tcW w:w="1246" w:type="dxa"/>
          </w:tcPr>
          <w:p w:rsidR="00140E35" w:rsidRPr="002D2A5F" w:rsidRDefault="003C5793" w:rsidP="003C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Акишина</w:t>
            </w:r>
            <w:proofErr w:type="spellEnd"/>
            <w:r w:rsidRPr="002D2A5F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</w:tr>
      <w:tr w:rsidR="003C5793" w:rsidRPr="003C5793" w:rsidTr="003C5793">
        <w:tc>
          <w:tcPr>
            <w:tcW w:w="458" w:type="dxa"/>
          </w:tcPr>
          <w:p w:rsidR="003C5793" w:rsidRPr="003C5793" w:rsidRDefault="003C5793" w:rsidP="00D014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8" w:type="dxa"/>
          </w:tcPr>
          <w:p w:rsidR="003C5793" w:rsidRPr="003C5793" w:rsidRDefault="003C5793" w:rsidP="00D014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46" w:type="dxa"/>
          </w:tcPr>
          <w:p w:rsidR="003C5793" w:rsidRPr="003C5793" w:rsidRDefault="003C5793" w:rsidP="003C5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59" w:type="dxa"/>
          </w:tcPr>
          <w:p w:rsidR="003C5793" w:rsidRPr="003C5793" w:rsidRDefault="003C5793" w:rsidP="00D014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2CA0" w:rsidRPr="002D2A5F" w:rsidRDefault="00232CA0" w:rsidP="00F80D8A">
      <w:pPr>
        <w:rPr>
          <w:rFonts w:ascii="Times New Roman" w:hAnsi="Times New Roman" w:cs="Times New Roman"/>
          <w:sz w:val="24"/>
          <w:szCs w:val="24"/>
        </w:rPr>
      </w:pPr>
    </w:p>
    <w:p w:rsidR="00872D90" w:rsidRPr="002D2A5F" w:rsidRDefault="00872D90" w:rsidP="00F80D8A">
      <w:pPr>
        <w:rPr>
          <w:rFonts w:ascii="Times New Roman" w:hAnsi="Times New Roman" w:cs="Times New Roman"/>
          <w:sz w:val="24"/>
          <w:szCs w:val="24"/>
        </w:rPr>
      </w:pPr>
      <w:r w:rsidRPr="002D2A5F">
        <w:rPr>
          <w:rFonts w:ascii="Times New Roman" w:hAnsi="Times New Roman" w:cs="Times New Roman"/>
          <w:sz w:val="24"/>
          <w:szCs w:val="24"/>
        </w:rPr>
        <w:t>9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5195"/>
        <w:gridCol w:w="1259"/>
        <w:gridCol w:w="2659"/>
      </w:tblGrid>
      <w:tr w:rsidR="00140E35" w:rsidRPr="002D2A5F" w:rsidTr="003C5793">
        <w:tc>
          <w:tcPr>
            <w:tcW w:w="456" w:type="dxa"/>
          </w:tcPr>
          <w:p w:rsidR="00140E35" w:rsidRPr="003C5793" w:rsidRDefault="00140E35" w:rsidP="00D01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7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97" w:type="dxa"/>
          </w:tcPr>
          <w:p w:rsidR="00140E35" w:rsidRPr="003C5793" w:rsidRDefault="00140E35" w:rsidP="00D01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79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внеурочной деятельности</w:t>
            </w:r>
          </w:p>
        </w:tc>
        <w:tc>
          <w:tcPr>
            <w:tcW w:w="1259" w:type="dxa"/>
          </w:tcPr>
          <w:p w:rsidR="00140E35" w:rsidRPr="003C5793" w:rsidRDefault="003C5793" w:rsidP="00140E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– </w:t>
            </w:r>
            <w:proofErr w:type="gramStart"/>
            <w:r w:rsidRPr="003C5793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3C5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659" w:type="dxa"/>
          </w:tcPr>
          <w:p w:rsidR="00140E35" w:rsidRPr="003C5793" w:rsidRDefault="00140E35" w:rsidP="00D01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793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</w:tr>
      <w:tr w:rsidR="00140E35" w:rsidRPr="002D2A5F" w:rsidTr="003C5793">
        <w:tc>
          <w:tcPr>
            <w:tcW w:w="456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7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Новое поколение</w:t>
            </w:r>
          </w:p>
        </w:tc>
        <w:tc>
          <w:tcPr>
            <w:tcW w:w="1259" w:type="dxa"/>
          </w:tcPr>
          <w:p w:rsidR="00140E35" w:rsidRPr="002D2A5F" w:rsidRDefault="003C5793" w:rsidP="003C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Кускова Е. Ю.</w:t>
            </w:r>
          </w:p>
        </w:tc>
      </w:tr>
      <w:tr w:rsidR="00140E35" w:rsidRPr="002D2A5F" w:rsidTr="003C5793">
        <w:tc>
          <w:tcPr>
            <w:tcW w:w="456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7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Основы проектно – исследовательской деятельности в школе</w:t>
            </w:r>
          </w:p>
        </w:tc>
        <w:tc>
          <w:tcPr>
            <w:tcW w:w="1259" w:type="dxa"/>
          </w:tcPr>
          <w:p w:rsidR="00140E35" w:rsidRPr="002D2A5F" w:rsidRDefault="003C5793" w:rsidP="003C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Кускова Е. Ю.</w:t>
            </w:r>
          </w:p>
        </w:tc>
      </w:tr>
      <w:tr w:rsidR="00140E35" w:rsidRPr="002D2A5F" w:rsidTr="003C5793">
        <w:tc>
          <w:tcPr>
            <w:tcW w:w="456" w:type="dxa"/>
          </w:tcPr>
          <w:p w:rsidR="00140E35" w:rsidRPr="002D2A5F" w:rsidRDefault="003C5793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7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Подготовка к ОГЭ по географии</w:t>
            </w:r>
          </w:p>
        </w:tc>
        <w:tc>
          <w:tcPr>
            <w:tcW w:w="1259" w:type="dxa"/>
          </w:tcPr>
          <w:p w:rsidR="00140E35" w:rsidRPr="002D2A5F" w:rsidRDefault="003C5793" w:rsidP="003C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Окулова Н. Ю.</w:t>
            </w:r>
          </w:p>
        </w:tc>
      </w:tr>
      <w:tr w:rsidR="00140E35" w:rsidRPr="002D2A5F" w:rsidTr="003C5793">
        <w:tc>
          <w:tcPr>
            <w:tcW w:w="456" w:type="dxa"/>
          </w:tcPr>
          <w:p w:rsidR="00140E35" w:rsidRPr="002D2A5F" w:rsidRDefault="003C5793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97" w:type="dxa"/>
          </w:tcPr>
          <w:p w:rsidR="00140E35" w:rsidRPr="002D2A5F" w:rsidRDefault="003C5793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ОГЭ по математике</w:t>
            </w:r>
          </w:p>
        </w:tc>
        <w:tc>
          <w:tcPr>
            <w:tcW w:w="1259" w:type="dxa"/>
          </w:tcPr>
          <w:p w:rsidR="00140E35" w:rsidRPr="002D2A5F" w:rsidRDefault="003C5793" w:rsidP="003C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Андросова Е. В.</w:t>
            </w:r>
          </w:p>
        </w:tc>
      </w:tr>
      <w:tr w:rsidR="00140E35" w:rsidRPr="002D2A5F" w:rsidTr="003C5793">
        <w:tc>
          <w:tcPr>
            <w:tcW w:w="456" w:type="dxa"/>
          </w:tcPr>
          <w:p w:rsidR="00140E35" w:rsidRPr="002D2A5F" w:rsidRDefault="003C5793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97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1259" w:type="dxa"/>
          </w:tcPr>
          <w:p w:rsidR="00140E35" w:rsidRPr="002D2A5F" w:rsidRDefault="003C5793" w:rsidP="003C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Горина О. А.</w:t>
            </w:r>
          </w:p>
        </w:tc>
      </w:tr>
      <w:tr w:rsidR="00140E35" w:rsidRPr="002D2A5F" w:rsidTr="003C5793">
        <w:tc>
          <w:tcPr>
            <w:tcW w:w="456" w:type="dxa"/>
          </w:tcPr>
          <w:p w:rsidR="00140E35" w:rsidRPr="002D2A5F" w:rsidRDefault="003C5793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97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История в лицах</w:t>
            </w:r>
          </w:p>
        </w:tc>
        <w:tc>
          <w:tcPr>
            <w:tcW w:w="1259" w:type="dxa"/>
          </w:tcPr>
          <w:p w:rsidR="00140E35" w:rsidRPr="002D2A5F" w:rsidRDefault="003C5793" w:rsidP="003C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59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Окулова Н. Ю.</w:t>
            </w:r>
          </w:p>
        </w:tc>
      </w:tr>
      <w:tr w:rsidR="00140E35" w:rsidRPr="002D2A5F" w:rsidTr="003C5793">
        <w:tc>
          <w:tcPr>
            <w:tcW w:w="456" w:type="dxa"/>
          </w:tcPr>
          <w:p w:rsidR="00140E35" w:rsidRPr="002D2A5F" w:rsidRDefault="003C5793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97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Подготовка к сдаче комплекса ГТО</w:t>
            </w:r>
          </w:p>
        </w:tc>
        <w:tc>
          <w:tcPr>
            <w:tcW w:w="1259" w:type="dxa"/>
          </w:tcPr>
          <w:p w:rsidR="00140E35" w:rsidRPr="002D2A5F" w:rsidRDefault="003C5793" w:rsidP="003C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Мазуренко Т. И.</w:t>
            </w:r>
          </w:p>
        </w:tc>
      </w:tr>
      <w:tr w:rsidR="00140E35" w:rsidRPr="002D2A5F" w:rsidTr="003C5793">
        <w:tc>
          <w:tcPr>
            <w:tcW w:w="456" w:type="dxa"/>
          </w:tcPr>
          <w:p w:rsidR="00140E35" w:rsidRPr="002D2A5F" w:rsidRDefault="003C5793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97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Путь к успеху</w:t>
            </w:r>
          </w:p>
        </w:tc>
        <w:tc>
          <w:tcPr>
            <w:tcW w:w="1259" w:type="dxa"/>
          </w:tcPr>
          <w:p w:rsidR="00140E35" w:rsidRPr="002D2A5F" w:rsidRDefault="003C5793" w:rsidP="003C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140E35" w:rsidRPr="002D2A5F" w:rsidRDefault="00140E35" w:rsidP="00D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5F">
              <w:rPr>
                <w:rFonts w:ascii="Times New Roman" w:hAnsi="Times New Roman" w:cs="Times New Roman"/>
                <w:sz w:val="24"/>
                <w:szCs w:val="24"/>
              </w:rPr>
              <w:t>Окулова Я. А.</w:t>
            </w:r>
          </w:p>
        </w:tc>
      </w:tr>
      <w:tr w:rsidR="003C5793" w:rsidRPr="003C5793" w:rsidTr="003C5793">
        <w:tc>
          <w:tcPr>
            <w:tcW w:w="456" w:type="dxa"/>
          </w:tcPr>
          <w:p w:rsidR="003C5793" w:rsidRPr="003C5793" w:rsidRDefault="003C5793" w:rsidP="00D014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7" w:type="dxa"/>
          </w:tcPr>
          <w:p w:rsidR="003C5793" w:rsidRPr="003C5793" w:rsidRDefault="003C5793" w:rsidP="00D014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59" w:type="dxa"/>
          </w:tcPr>
          <w:p w:rsidR="003C5793" w:rsidRPr="003C5793" w:rsidRDefault="003C5793" w:rsidP="003C5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59" w:type="dxa"/>
          </w:tcPr>
          <w:p w:rsidR="003C5793" w:rsidRPr="003C5793" w:rsidRDefault="003C5793" w:rsidP="00D014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72D90" w:rsidRPr="002D2A5F" w:rsidRDefault="00872D90" w:rsidP="00F80D8A">
      <w:pPr>
        <w:rPr>
          <w:rFonts w:ascii="Times New Roman" w:hAnsi="Times New Roman" w:cs="Times New Roman"/>
          <w:sz w:val="24"/>
          <w:szCs w:val="24"/>
        </w:rPr>
      </w:pPr>
    </w:p>
    <w:p w:rsidR="00872D90" w:rsidRPr="002D2A5F" w:rsidRDefault="00872D90" w:rsidP="00F80D8A">
      <w:pPr>
        <w:rPr>
          <w:rFonts w:ascii="Times New Roman" w:hAnsi="Times New Roman" w:cs="Times New Roman"/>
          <w:sz w:val="24"/>
          <w:szCs w:val="24"/>
        </w:rPr>
      </w:pPr>
    </w:p>
    <w:p w:rsidR="00FC5549" w:rsidRPr="002D2A5F" w:rsidRDefault="00FC5549" w:rsidP="00F80D8A">
      <w:pPr>
        <w:rPr>
          <w:rFonts w:ascii="Times New Roman" w:hAnsi="Times New Roman" w:cs="Times New Roman"/>
          <w:sz w:val="24"/>
          <w:szCs w:val="24"/>
        </w:rPr>
      </w:pPr>
    </w:p>
    <w:sectPr w:rsidR="00FC5549" w:rsidRPr="002D2A5F" w:rsidSect="002D2A5F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65F"/>
    <w:rsid w:val="0007475B"/>
    <w:rsid w:val="00140E35"/>
    <w:rsid w:val="001566B4"/>
    <w:rsid w:val="00194D8F"/>
    <w:rsid w:val="00232CA0"/>
    <w:rsid w:val="0024434B"/>
    <w:rsid w:val="002D2A5F"/>
    <w:rsid w:val="00370E90"/>
    <w:rsid w:val="003C5793"/>
    <w:rsid w:val="004C5F9E"/>
    <w:rsid w:val="004F465F"/>
    <w:rsid w:val="00590D69"/>
    <w:rsid w:val="00774D14"/>
    <w:rsid w:val="00782E10"/>
    <w:rsid w:val="00872D90"/>
    <w:rsid w:val="008933A5"/>
    <w:rsid w:val="008B3695"/>
    <w:rsid w:val="00957E1D"/>
    <w:rsid w:val="00B2744C"/>
    <w:rsid w:val="00B7289E"/>
    <w:rsid w:val="00C43136"/>
    <w:rsid w:val="00C65D21"/>
    <w:rsid w:val="00F32555"/>
    <w:rsid w:val="00F80D8A"/>
    <w:rsid w:val="00F87638"/>
    <w:rsid w:val="00FC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0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0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2019-05-23T05:10:00Z</cp:lastPrinted>
  <dcterms:created xsi:type="dcterms:W3CDTF">2019-05-15T03:00:00Z</dcterms:created>
  <dcterms:modified xsi:type="dcterms:W3CDTF">2019-08-20T06:27:00Z</dcterms:modified>
</cp:coreProperties>
</file>